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27F4" w14:textId="2296EC0C" w:rsidR="00632CE8" w:rsidRDefault="00610283" w:rsidP="00610283">
      <w:pPr>
        <w:jc w:val="center"/>
      </w:pPr>
      <w:r>
        <w:t>CRONOGRAMA DE ATIVIDADES DA PESQUISA INSTITUCIONALIZADA E DO PROGRAMA DE INICIAÇÃO CIENTÍFICA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0283" w14:paraId="355F57B4" w14:textId="77777777" w:rsidTr="00783636">
        <w:tc>
          <w:tcPr>
            <w:tcW w:w="4247" w:type="dxa"/>
          </w:tcPr>
          <w:p w14:paraId="44645499" w14:textId="77777777" w:rsidR="00610283" w:rsidRDefault="00610283" w:rsidP="00783636">
            <w:r>
              <w:t xml:space="preserve">Atividades </w:t>
            </w:r>
          </w:p>
        </w:tc>
        <w:tc>
          <w:tcPr>
            <w:tcW w:w="4247" w:type="dxa"/>
          </w:tcPr>
          <w:p w14:paraId="580E3DA2" w14:textId="77777777" w:rsidR="00610283" w:rsidRDefault="00610283" w:rsidP="00783636">
            <w:r>
              <w:t>Período de Realização</w:t>
            </w:r>
          </w:p>
        </w:tc>
      </w:tr>
      <w:tr w:rsidR="00610283" w14:paraId="443D89F9" w14:textId="77777777" w:rsidTr="00783636">
        <w:tc>
          <w:tcPr>
            <w:tcW w:w="4247" w:type="dxa"/>
          </w:tcPr>
          <w:p w14:paraId="25B464CA" w14:textId="77777777" w:rsidR="00610283" w:rsidRDefault="00610283" w:rsidP="00783636">
            <w:r>
              <w:t xml:space="preserve">Edital para apresentação de Projetos de Pesquisa Assinatura dos termos de compromisso dos alunos de Iniciação Científica </w:t>
            </w:r>
          </w:p>
        </w:tc>
        <w:tc>
          <w:tcPr>
            <w:tcW w:w="4247" w:type="dxa"/>
          </w:tcPr>
          <w:p w14:paraId="148B6F67" w14:textId="77777777" w:rsidR="00610283" w:rsidRDefault="00610283" w:rsidP="00783636">
            <w:r>
              <w:t>23 /3/2020</w:t>
            </w:r>
          </w:p>
        </w:tc>
      </w:tr>
      <w:tr w:rsidR="00610283" w14:paraId="0B1E676B" w14:textId="77777777" w:rsidTr="00783636">
        <w:tc>
          <w:tcPr>
            <w:tcW w:w="4247" w:type="dxa"/>
          </w:tcPr>
          <w:p w14:paraId="07E30135" w14:textId="77777777" w:rsidR="00610283" w:rsidRDefault="00610283" w:rsidP="00783636">
            <w:r>
              <w:t>Encerramento das Inscrições dos Projetos de Pesquisa</w:t>
            </w:r>
          </w:p>
        </w:tc>
        <w:tc>
          <w:tcPr>
            <w:tcW w:w="4247" w:type="dxa"/>
          </w:tcPr>
          <w:p w14:paraId="2AB20960" w14:textId="77777777" w:rsidR="00610283" w:rsidRDefault="00610283" w:rsidP="00783636">
            <w:r>
              <w:t>11/5/2020</w:t>
            </w:r>
          </w:p>
        </w:tc>
      </w:tr>
      <w:tr w:rsidR="00610283" w14:paraId="5B4FC501" w14:textId="77777777" w:rsidTr="00783636">
        <w:tc>
          <w:tcPr>
            <w:tcW w:w="4247" w:type="dxa"/>
          </w:tcPr>
          <w:p w14:paraId="2872288C" w14:textId="77777777" w:rsidR="00610283" w:rsidRDefault="00610283" w:rsidP="00783636">
            <w:r>
              <w:t>Análise dos Projetos de Pesquisa pelo Comitê de Pesquisa</w:t>
            </w:r>
          </w:p>
        </w:tc>
        <w:tc>
          <w:tcPr>
            <w:tcW w:w="4247" w:type="dxa"/>
          </w:tcPr>
          <w:p w14:paraId="3E8A50EF" w14:textId="77777777" w:rsidR="00610283" w:rsidRDefault="00610283" w:rsidP="00783636">
            <w:r>
              <w:t>11/5/2020</w:t>
            </w:r>
          </w:p>
        </w:tc>
      </w:tr>
      <w:tr w:rsidR="00610283" w14:paraId="01D1ECE8" w14:textId="77777777" w:rsidTr="00783636">
        <w:tc>
          <w:tcPr>
            <w:tcW w:w="4247" w:type="dxa"/>
          </w:tcPr>
          <w:p w14:paraId="1E458B96" w14:textId="77777777" w:rsidR="00610283" w:rsidRDefault="00610283" w:rsidP="00783636">
            <w:r>
              <w:t>Publicação do Resultado da análise de Mérito do Projeto pelo Comitê de Pesquisa dos Projetos de Pesquisa</w:t>
            </w:r>
          </w:p>
        </w:tc>
        <w:tc>
          <w:tcPr>
            <w:tcW w:w="4247" w:type="dxa"/>
          </w:tcPr>
          <w:p w14:paraId="6D08B342" w14:textId="77777777" w:rsidR="00610283" w:rsidRDefault="00610283" w:rsidP="00783636">
            <w:r>
              <w:t xml:space="preserve"> 30/5/2020</w:t>
            </w:r>
          </w:p>
        </w:tc>
      </w:tr>
      <w:tr w:rsidR="00610283" w14:paraId="0654E306" w14:textId="77777777" w:rsidTr="00783636">
        <w:tc>
          <w:tcPr>
            <w:tcW w:w="4247" w:type="dxa"/>
          </w:tcPr>
          <w:p w14:paraId="6D7A328E" w14:textId="77777777" w:rsidR="00610283" w:rsidRDefault="00610283" w:rsidP="00783636">
            <w:r>
              <w:t>Lançamento do Edital de Iniciação Cientifica</w:t>
            </w:r>
          </w:p>
        </w:tc>
        <w:tc>
          <w:tcPr>
            <w:tcW w:w="4247" w:type="dxa"/>
          </w:tcPr>
          <w:p w14:paraId="03F26D39" w14:textId="77777777" w:rsidR="00610283" w:rsidRDefault="00610283" w:rsidP="00783636">
            <w:r>
              <w:t>11/5/2020</w:t>
            </w:r>
          </w:p>
        </w:tc>
      </w:tr>
      <w:tr w:rsidR="00610283" w14:paraId="56C8A78E" w14:textId="77777777" w:rsidTr="00783636">
        <w:tc>
          <w:tcPr>
            <w:tcW w:w="4247" w:type="dxa"/>
          </w:tcPr>
          <w:p w14:paraId="01962351" w14:textId="77777777" w:rsidR="00610283" w:rsidRDefault="00610283" w:rsidP="00783636">
            <w:r>
              <w:t>Inscrição dos planos de trabalho dos alunos de Iniciação Cientifica nas Ementas dos Projetos de Pesquisa</w:t>
            </w:r>
          </w:p>
        </w:tc>
        <w:tc>
          <w:tcPr>
            <w:tcW w:w="4247" w:type="dxa"/>
          </w:tcPr>
          <w:p w14:paraId="77D58E7F" w14:textId="77777777" w:rsidR="00610283" w:rsidRDefault="00610283" w:rsidP="00783636">
            <w:r>
              <w:t>11/5 a 11/6/2020</w:t>
            </w:r>
          </w:p>
        </w:tc>
      </w:tr>
      <w:tr w:rsidR="00610283" w14:paraId="4587878D" w14:textId="77777777" w:rsidTr="00783636">
        <w:tc>
          <w:tcPr>
            <w:tcW w:w="4247" w:type="dxa"/>
          </w:tcPr>
          <w:p w14:paraId="6AD0DCE8" w14:textId="77777777" w:rsidR="00610283" w:rsidRDefault="00610283" w:rsidP="00783636">
            <w:r>
              <w:t>Análise dos Planos de Trabalho dos alunos de Iniciação Cientifica pelo Comitê de Pesquisa Cientifica. 11</w:t>
            </w:r>
          </w:p>
        </w:tc>
        <w:tc>
          <w:tcPr>
            <w:tcW w:w="4247" w:type="dxa"/>
          </w:tcPr>
          <w:p w14:paraId="69B7A6D1" w14:textId="77777777" w:rsidR="00610283" w:rsidRDefault="00610283" w:rsidP="00783636">
            <w:r>
              <w:t>6 a 20/6/2020</w:t>
            </w:r>
          </w:p>
        </w:tc>
      </w:tr>
      <w:tr w:rsidR="00610283" w14:paraId="745961CF" w14:textId="77777777" w:rsidTr="00783636">
        <w:tc>
          <w:tcPr>
            <w:tcW w:w="4247" w:type="dxa"/>
          </w:tcPr>
          <w:p w14:paraId="7B680E13" w14:textId="77777777" w:rsidR="00610283" w:rsidRDefault="00610283" w:rsidP="00783636">
            <w:r>
              <w:t>Resultado dos Planos de Trabalho dos alunos de Iniciação Cientifica</w:t>
            </w:r>
          </w:p>
        </w:tc>
        <w:tc>
          <w:tcPr>
            <w:tcW w:w="4247" w:type="dxa"/>
          </w:tcPr>
          <w:p w14:paraId="61F0F7A5" w14:textId="77777777" w:rsidR="00610283" w:rsidRDefault="00610283" w:rsidP="00783636">
            <w:r>
              <w:t>6/7/2020</w:t>
            </w:r>
          </w:p>
        </w:tc>
      </w:tr>
      <w:tr w:rsidR="00610283" w14:paraId="76079902" w14:textId="77777777" w:rsidTr="00783636">
        <w:tc>
          <w:tcPr>
            <w:tcW w:w="4247" w:type="dxa"/>
          </w:tcPr>
          <w:p w14:paraId="240A3F7B" w14:textId="77777777" w:rsidR="00610283" w:rsidRDefault="00610283" w:rsidP="00783636">
            <w:r>
              <w:t xml:space="preserve">Início dos trabalhos dos novos alunos de Iniciação Cientifica </w:t>
            </w:r>
          </w:p>
        </w:tc>
        <w:tc>
          <w:tcPr>
            <w:tcW w:w="4247" w:type="dxa"/>
          </w:tcPr>
          <w:p w14:paraId="38322022" w14:textId="77777777" w:rsidR="00610283" w:rsidRDefault="00610283" w:rsidP="00783636">
            <w:r>
              <w:t>Agosto de 2020</w:t>
            </w:r>
          </w:p>
        </w:tc>
      </w:tr>
      <w:tr w:rsidR="00610283" w14:paraId="050FC0E2" w14:textId="77777777" w:rsidTr="00783636">
        <w:tc>
          <w:tcPr>
            <w:tcW w:w="4247" w:type="dxa"/>
          </w:tcPr>
          <w:p w14:paraId="1C85C7B5" w14:textId="77777777" w:rsidR="00610283" w:rsidRDefault="00610283" w:rsidP="00783636">
            <w:r>
              <w:t xml:space="preserve"> Oficina para os alunos de Iniciação Cientifica </w:t>
            </w:r>
          </w:p>
        </w:tc>
        <w:tc>
          <w:tcPr>
            <w:tcW w:w="4247" w:type="dxa"/>
          </w:tcPr>
          <w:p w14:paraId="534B2679" w14:textId="77777777" w:rsidR="00610283" w:rsidRDefault="00610283" w:rsidP="00783636">
            <w:r>
              <w:t xml:space="preserve">Agosto de 2020  </w:t>
            </w:r>
          </w:p>
        </w:tc>
      </w:tr>
      <w:tr w:rsidR="00610283" w14:paraId="1FCE4475" w14:textId="77777777" w:rsidTr="00783636">
        <w:tc>
          <w:tcPr>
            <w:tcW w:w="4247" w:type="dxa"/>
          </w:tcPr>
          <w:p w14:paraId="4867582C" w14:textId="77777777" w:rsidR="00610283" w:rsidRDefault="00610283" w:rsidP="00783636">
            <w:r>
              <w:t>Seminário de Pesquisa e de Iniciação Cientifica</w:t>
            </w:r>
          </w:p>
        </w:tc>
        <w:tc>
          <w:tcPr>
            <w:tcW w:w="4247" w:type="dxa"/>
          </w:tcPr>
          <w:p w14:paraId="3FAE610F" w14:textId="77777777" w:rsidR="00610283" w:rsidRDefault="00610283" w:rsidP="00783636">
            <w:r>
              <w:t>Agosto de 2021</w:t>
            </w:r>
          </w:p>
        </w:tc>
      </w:tr>
      <w:tr w:rsidR="00610283" w14:paraId="2EAA2ACA" w14:textId="77777777" w:rsidTr="00783636">
        <w:tc>
          <w:tcPr>
            <w:tcW w:w="4247" w:type="dxa"/>
          </w:tcPr>
          <w:p w14:paraId="47250556" w14:textId="77777777" w:rsidR="00610283" w:rsidRDefault="00610283" w:rsidP="00783636">
            <w:r>
              <w:t xml:space="preserve">Entrega dos Relatórios Parciais da Pesquisa Cientifica ciclo 2020/2021 </w:t>
            </w:r>
          </w:p>
        </w:tc>
        <w:tc>
          <w:tcPr>
            <w:tcW w:w="4247" w:type="dxa"/>
          </w:tcPr>
          <w:p w14:paraId="724A7CFF" w14:textId="77777777" w:rsidR="00610283" w:rsidRDefault="00610283" w:rsidP="00783636">
            <w:r>
              <w:t>3/12/2020</w:t>
            </w:r>
          </w:p>
        </w:tc>
      </w:tr>
      <w:tr w:rsidR="00610283" w14:paraId="28C9C47F" w14:textId="77777777" w:rsidTr="00783636">
        <w:tc>
          <w:tcPr>
            <w:tcW w:w="4247" w:type="dxa"/>
          </w:tcPr>
          <w:p w14:paraId="51384D71" w14:textId="77777777" w:rsidR="00610283" w:rsidRDefault="00610283" w:rsidP="00783636"/>
        </w:tc>
        <w:tc>
          <w:tcPr>
            <w:tcW w:w="4247" w:type="dxa"/>
          </w:tcPr>
          <w:p w14:paraId="77FFBB85" w14:textId="77777777" w:rsidR="00610283" w:rsidRDefault="00610283" w:rsidP="00783636"/>
        </w:tc>
      </w:tr>
    </w:tbl>
    <w:p w14:paraId="12EA5FA7" w14:textId="77777777" w:rsidR="00610283" w:rsidRDefault="00610283" w:rsidP="00610283">
      <w:pPr>
        <w:jc w:val="both"/>
      </w:pPr>
    </w:p>
    <w:sectPr w:rsidR="00610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83"/>
    <w:rsid w:val="00610283"/>
    <w:rsid w:val="006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B63F"/>
  <w15:chartTrackingRefBased/>
  <w15:docId w15:val="{351EEAC0-742B-497C-9D9A-AF4E554B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 Helena</dc:creator>
  <cp:keywords/>
  <dc:description/>
  <cp:lastModifiedBy>Lúcia Helena</cp:lastModifiedBy>
  <cp:revision>1</cp:revision>
  <dcterms:created xsi:type="dcterms:W3CDTF">2021-06-21T20:24:00Z</dcterms:created>
  <dcterms:modified xsi:type="dcterms:W3CDTF">2021-06-21T20:26:00Z</dcterms:modified>
</cp:coreProperties>
</file>